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B1AC8" w14:textId="77777777" w:rsidR="004A2632" w:rsidRPr="00A319F4" w:rsidRDefault="004A2632" w:rsidP="004A2632">
      <w:pPr>
        <w:rPr>
          <w:sz w:val="24"/>
          <w:szCs w:val="24"/>
        </w:rPr>
      </w:pPr>
      <w:r w:rsidRPr="00B261F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8765D" wp14:editId="05218AB5">
                <wp:simplePos x="0" y="0"/>
                <wp:positionH relativeFrom="margin">
                  <wp:align>right</wp:align>
                </wp:positionH>
                <wp:positionV relativeFrom="paragraph">
                  <wp:posOffset>-217805</wp:posOffset>
                </wp:positionV>
                <wp:extent cx="1555750" cy="2038350"/>
                <wp:effectExtent l="0" t="0" r="6350" b="0"/>
                <wp:wrapNone/>
                <wp:docPr id="25" name="Zone de text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203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8FE2F3" w14:textId="77777777" w:rsidR="00841502" w:rsidRPr="00B2711B" w:rsidRDefault="00841502" w:rsidP="004A2632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</w:t>
                            </w:r>
                            <w:r w:rsidRPr="00B2711B">
                              <w:rPr>
                                <w:b/>
                                <w:bCs/>
                              </w:rPr>
                              <w:t>BURKINA FASO</w:t>
                            </w:r>
                          </w:p>
                          <w:p w14:paraId="28024791" w14:textId="77777777" w:rsidR="00841502" w:rsidRDefault="00841502" w:rsidP="004A26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      </w:t>
                            </w:r>
                            <w:r w:rsidRPr="00B2711B">
                              <w:rPr>
                                <w:sz w:val="18"/>
                                <w:szCs w:val="18"/>
                              </w:rPr>
                              <w:t>Unité-Progrès-Justice</w:t>
                            </w:r>
                          </w:p>
                          <w:p w14:paraId="7A803D7E" w14:textId="77777777" w:rsidR="00841502" w:rsidRDefault="00841502" w:rsidP="004A263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C3FD20" wp14:editId="6BF61472">
                                  <wp:extent cx="1375575" cy="1166969"/>
                                  <wp:effectExtent l="0" t="0" r="0" b="0"/>
                                  <wp:docPr id="27" name="Imag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94238" cy="118280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C41757" w14:textId="77777777" w:rsidR="00841502" w:rsidRPr="00B2711B" w:rsidRDefault="00841502" w:rsidP="004A263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8765D" id="_x0000_t202" coordsize="21600,21600" o:spt="202" path="m,l,21600r21600,l21600,xe">
                <v:stroke joinstyle="miter"/>
                <v:path gradientshapeok="t" o:connecttype="rect"/>
              </v:shapetype>
              <v:shape id="Zone de texte 25" o:spid="_x0000_s1026" type="#_x0000_t202" style="position:absolute;margin-left:71.3pt;margin-top:-17.15pt;width:122.5pt;height:160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" fillcolor="white [3201]" stroked="f" strokeweight=".5pt">
                <v:textbox>
                  <w:txbxContent>
                    <w:p w14:paraId="218FE2F3" w14:textId="77777777" w:rsidR="00841502" w:rsidRPr="00B2711B" w:rsidRDefault="00841502" w:rsidP="004A2632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</w:t>
                      </w:r>
                      <w:r w:rsidRPr="00B2711B">
                        <w:rPr>
                          <w:b/>
                          <w:bCs/>
                        </w:rPr>
                        <w:t>BURKINA FASO</w:t>
                      </w:r>
                    </w:p>
                    <w:p w14:paraId="28024791" w14:textId="77777777" w:rsidR="00841502" w:rsidRDefault="00841502" w:rsidP="004A26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      </w:t>
                      </w:r>
                      <w:r w:rsidRPr="00B2711B">
                        <w:rPr>
                          <w:sz w:val="18"/>
                          <w:szCs w:val="18"/>
                        </w:rPr>
                        <w:t>Unité-Progrès-Justice</w:t>
                      </w:r>
                    </w:p>
                    <w:p w14:paraId="7A803D7E" w14:textId="77777777" w:rsidR="00841502" w:rsidRDefault="00841502" w:rsidP="004A2632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C3FD20" wp14:editId="6BF61472">
                            <wp:extent cx="1375575" cy="1166969"/>
                            <wp:effectExtent l="0" t="0" r="0" b="0"/>
                            <wp:docPr id="27" name="Imag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94238" cy="118280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C41757" w14:textId="77777777" w:rsidR="00841502" w:rsidRPr="00B2711B" w:rsidRDefault="00841502" w:rsidP="004A263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D2E8B7" wp14:editId="20369FB5">
                <wp:simplePos x="0" y="0"/>
                <wp:positionH relativeFrom="column">
                  <wp:posOffset>-525780</wp:posOffset>
                </wp:positionH>
                <wp:positionV relativeFrom="paragraph">
                  <wp:posOffset>-217805</wp:posOffset>
                </wp:positionV>
                <wp:extent cx="2908300" cy="2012950"/>
                <wp:effectExtent l="0" t="0" r="6350" b="6350"/>
                <wp:wrapNone/>
                <wp:docPr id="24" name="Zone de text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B6AAB0" w14:textId="51B85278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MINISTERE D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 L’AGRICULTURE, DES RESSOURCES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ANIMALES ET HALIEUTIQUES</w:t>
                            </w:r>
                          </w:p>
                          <w:p w14:paraId="78BED602" w14:textId="77777777" w:rsidR="00841502" w:rsidRPr="00DE13EE" w:rsidRDefault="00841502" w:rsidP="004A2632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4C251425" w14:textId="77777777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SECRETARIAT GENERAL</w:t>
                            </w:r>
                          </w:p>
                          <w:p w14:paraId="4582AE60" w14:textId="77777777" w:rsidR="00841502" w:rsidRPr="00DE13EE" w:rsidRDefault="00841502" w:rsidP="004A2632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-=-=-=-=-=--=-=-=-</w:t>
                            </w:r>
                          </w:p>
                          <w:p w14:paraId="41687809" w14:textId="77777777" w:rsidR="00841502" w:rsidRPr="00DE13EE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DIRECTION GENERALE DES</w:t>
                            </w:r>
                          </w:p>
                          <w:p w14:paraId="5FD1BEF8" w14:textId="77777777" w:rsidR="00841502" w:rsidRDefault="00841502" w:rsidP="004A2632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DE13EE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ETUDES ET DES STATISTIQUES SECTORIELLES</w:t>
                            </w:r>
                          </w:p>
                          <w:p w14:paraId="41D5AF92" w14:textId="3479EA32" w:rsidR="00841502" w:rsidRPr="00DE13EE" w:rsidRDefault="00841502" w:rsidP="00B261F8">
                            <w:pPr>
                              <w:spacing w:after="10" w:line="249" w:lineRule="auto"/>
                              <w:ind w:left="73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2E8B7" id="Zone de texte 24" o:spid="_x0000_s1027" type="#_x0000_t202" style="position:absolute;margin-left:-41.4pt;margin-top:-17.15pt;width:229pt;height:1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" fillcolor="white [3201]" stroked="f" strokeweight=".5pt">
                <v:textbox>
                  <w:txbxContent>
                    <w:p w14:paraId="16B6AAB0" w14:textId="51B85278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MINISTERE D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E L’AGRICULTURE, DES RESSOURCES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ANIMALES ET HALIEUTIQUES</w:t>
                      </w:r>
                    </w:p>
                    <w:p w14:paraId="78BED602" w14:textId="77777777" w:rsidR="00841502" w:rsidRPr="00DE13EE" w:rsidRDefault="00841502" w:rsidP="004A2632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4C251425" w14:textId="77777777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SECRETARIAT GENERAL</w:t>
                      </w:r>
                    </w:p>
                    <w:p w14:paraId="4582AE60" w14:textId="77777777" w:rsidR="00841502" w:rsidRPr="00DE13EE" w:rsidRDefault="00841502" w:rsidP="004A2632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-=-=-=-=-=--=-=-=-</w:t>
                      </w:r>
                    </w:p>
                    <w:p w14:paraId="41687809" w14:textId="77777777" w:rsidR="00841502" w:rsidRPr="00DE13EE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DIRECTION GENERALE DES</w:t>
                      </w:r>
                    </w:p>
                    <w:p w14:paraId="5FD1BEF8" w14:textId="77777777" w:rsidR="00841502" w:rsidRDefault="00841502" w:rsidP="004A2632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DE13EE">
                        <w:rPr>
                          <w:b/>
                          <w:bCs/>
                          <w:sz w:val="20"/>
                          <w:szCs w:val="20"/>
                        </w:rPr>
                        <w:t>ETUDES ET DES STATISTIQUES SECTORIELLES</w:t>
                      </w:r>
                    </w:p>
                    <w:p w14:paraId="41D5AF92" w14:textId="3479EA32" w:rsidR="00841502" w:rsidRPr="00DE13EE" w:rsidRDefault="00841502" w:rsidP="00B261F8">
                      <w:pPr>
                        <w:spacing w:after="10" w:line="249" w:lineRule="auto"/>
                        <w:ind w:left="73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7C0F3714" w14:textId="77777777" w:rsidR="004A2632" w:rsidRPr="00A319F4" w:rsidRDefault="004A2632" w:rsidP="004A2632">
      <w:pPr>
        <w:spacing w:after="106"/>
        <w:ind w:right="15"/>
        <w:rPr>
          <w:sz w:val="24"/>
          <w:szCs w:val="24"/>
        </w:rPr>
      </w:pPr>
      <w:r w:rsidRPr="00A319F4">
        <w:rPr>
          <w:b/>
          <w:sz w:val="24"/>
          <w:szCs w:val="24"/>
        </w:rPr>
        <w:t xml:space="preserve"> </w:t>
      </w:r>
    </w:p>
    <w:p w14:paraId="6EC104F5" w14:textId="77777777" w:rsidR="004A2632" w:rsidRPr="00A319F4" w:rsidRDefault="004A2632" w:rsidP="004A2632">
      <w:pPr>
        <w:spacing w:after="13"/>
        <w:ind w:left="76"/>
        <w:rPr>
          <w:sz w:val="24"/>
          <w:szCs w:val="24"/>
        </w:rPr>
      </w:pPr>
      <w:r w:rsidRPr="00A319F4">
        <w:rPr>
          <w:rFonts w:eastAsia="Arial"/>
          <w:b/>
          <w:sz w:val="24"/>
          <w:szCs w:val="24"/>
        </w:rPr>
        <w:t xml:space="preserve"> </w:t>
      </w:r>
    </w:p>
    <w:p w14:paraId="7DE80D3B" w14:textId="77777777" w:rsidR="004A2632" w:rsidRPr="00A319F4" w:rsidRDefault="004A2632" w:rsidP="004A2632">
      <w:pPr>
        <w:spacing w:after="44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4A5095BB" w14:textId="77777777" w:rsidR="004A2632" w:rsidRPr="00A319F4" w:rsidRDefault="004A2632" w:rsidP="004A2632">
      <w:pPr>
        <w:spacing w:after="57"/>
        <w:ind w:left="76"/>
        <w:rPr>
          <w:sz w:val="24"/>
          <w:szCs w:val="24"/>
        </w:rPr>
      </w:pPr>
      <w:r w:rsidRPr="00A319F4">
        <w:rPr>
          <w:sz w:val="24"/>
          <w:szCs w:val="24"/>
        </w:rPr>
        <w:t xml:space="preserve"> </w:t>
      </w:r>
    </w:p>
    <w:p w14:paraId="108D062C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  <w:r w:rsidRPr="00A319F4">
        <w:rPr>
          <w:sz w:val="24"/>
          <w:szCs w:val="24"/>
        </w:rPr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  <w:r w:rsidRPr="00A319F4">
        <w:rPr>
          <w:sz w:val="24"/>
          <w:szCs w:val="24"/>
        </w:rPr>
        <w:tab/>
        <w:t xml:space="preserve"> </w:t>
      </w:r>
    </w:p>
    <w:p w14:paraId="0D32744B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63A41E76" w14:textId="77777777" w:rsidR="004A2632" w:rsidRPr="00A319F4" w:rsidRDefault="004A2632" w:rsidP="004A2632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b/>
          <w:sz w:val="24"/>
          <w:szCs w:val="24"/>
        </w:rPr>
      </w:pPr>
    </w:p>
    <w:p w14:paraId="3A1FA40C" w14:textId="06461095" w:rsidR="004A2632" w:rsidRPr="00475812" w:rsidRDefault="004A2632" w:rsidP="00B261F8">
      <w:pPr>
        <w:tabs>
          <w:tab w:val="center" w:pos="784"/>
          <w:tab w:val="center" w:pos="1492"/>
          <w:tab w:val="center" w:pos="2200"/>
          <w:tab w:val="center" w:pos="2908"/>
          <w:tab w:val="center" w:pos="3616"/>
          <w:tab w:val="center" w:pos="4324"/>
          <w:tab w:val="center" w:pos="5032"/>
          <w:tab w:val="center" w:pos="6506"/>
        </w:tabs>
        <w:spacing w:after="12" w:line="249" w:lineRule="auto"/>
        <w:rPr>
          <w:szCs w:val="24"/>
        </w:rPr>
      </w:pPr>
    </w:p>
    <w:p w14:paraId="6AE53301" w14:textId="77777777" w:rsidR="004A2632" w:rsidRDefault="004A2632" w:rsidP="00AD6347">
      <w:pPr>
        <w:pStyle w:val="Titre1"/>
        <w:ind w:left="2043"/>
      </w:pPr>
    </w:p>
    <w:p w14:paraId="75E2949D" w14:textId="77777777" w:rsidR="004A2632" w:rsidRDefault="004A2632" w:rsidP="00AD6347">
      <w:pPr>
        <w:pStyle w:val="Titre1"/>
        <w:ind w:left="2043"/>
      </w:pPr>
    </w:p>
    <w:p w14:paraId="0196BCF9" w14:textId="1A27D976" w:rsidR="00AD6347" w:rsidRDefault="00AD6347" w:rsidP="00B834C0">
      <w:pPr>
        <w:pStyle w:val="Titre1"/>
        <w:ind w:left="1138" w:firstLine="0"/>
        <w:jc w:val="center"/>
      </w:pPr>
      <w:r>
        <w:t>RECENSEMENT GENERAL DE L’AGRICULTURE 2021/2023</w:t>
      </w:r>
      <w:r>
        <w:rPr>
          <w:sz w:val="18"/>
        </w:rPr>
        <w:t xml:space="preserve"> </w:t>
      </w:r>
    </w:p>
    <w:p w14:paraId="0EDC4E36" w14:textId="77777777" w:rsidR="00AD6347" w:rsidRDefault="00AD6347" w:rsidP="00AD6347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</w:p>
    <w:p w14:paraId="34B13879" w14:textId="7BE05DB4" w:rsidR="00AD6347" w:rsidRDefault="00AD6347" w:rsidP="00B261F8">
      <w:pPr>
        <w:tabs>
          <w:tab w:val="center" w:pos="5490"/>
        </w:tabs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MODULE ARBORICULTURE</w:t>
      </w:r>
    </w:p>
    <w:p w14:paraId="0DD04A8C" w14:textId="77777777" w:rsidR="00AD6347" w:rsidRDefault="00AD6347" w:rsidP="00AD6347">
      <w:pPr>
        <w:spacing w:after="0"/>
      </w:pPr>
      <w:r>
        <w:rPr>
          <w:rFonts w:ascii="Arial" w:eastAsia="Arial" w:hAnsi="Arial" w:cs="Arial"/>
          <w:sz w:val="18"/>
        </w:rPr>
        <w:t xml:space="preserve"> </w:t>
      </w:r>
    </w:p>
    <w:p w14:paraId="0AC88AC2" w14:textId="77777777" w:rsidR="00AD6347" w:rsidRDefault="00AD6347" w:rsidP="00AD6347">
      <w:pPr>
        <w:spacing w:after="39"/>
      </w:pPr>
      <w:r>
        <w:rPr>
          <w:rFonts w:ascii="Arial" w:eastAsia="Arial" w:hAnsi="Arial" w:cs="Arial"/>
          <w:sz w:val="18"/>
        </w:rPr>
        <w:t xml:space="preserve">  </w:t>
      </w:r>
      <w:r>
        <w:rPr>
          <w:rFonts w:ascii="Arial" w:eastAsia="Arial" w:hAnsi="Arial" w:cs="Arial"/>
          <w:sz w:val="18"/>
        </w:rPr>
        <w:tab/>
        <w:t xml:space="preserve"> </w:t>
      </w:r>
    </w:p>
    <w:p w14:paraId="4A7FDE8C" w14:textId="365ADFCE" w:rsidR="00AD6347" w:rsidRDefault="004A2632" w:rsidP="00B261F8">
      <w:pPr>
        <w:spacing w:after="0"/>
        <w:jc w:val="center"/>
      </w:pPr>
      <w:r>
        <w:rPr>
          <w:rFonts w:ascii="Arial" w:eastAsia="Arial" w:hAnsi="Arial" w:cs="Arial"/>
          <w:b/>
          <w:sz w:val="24"/>
        </w:rPr>
        <w:t>QUESTIONNAIRE</w:t>
      </w:r>
      <w:r w:rsidR="008150FD">
        <w:rPr>
          <w:rFonts w:ascii="Arial" w:eastAsia="Arial" w:hAnsi="Arial" w:cs="Arial"/>
          <w:b/>
          <w:sz w:val="24"/>
        </w:rPr>
        <w:t> : ENUMERATION</w:t>
      </w:r>
    </w:p>
    <w:p w14:paraId="7CE5822C" w14:textId="0EEABEA6" w:rsidR="00AD6347" w:rsidRDefault="00AD6347" w:rsidP="00B261F8">
      <w:pPr>
        <w:spacing w:after="0"/>
        <w:ind w:left="1203"/>
        <w:jc w:val="center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6EC150" w14:textId="46FD525B" w:rsidR="00AD6347" w:rsidRPr="00AD6347" w:rsidRDefault="00AD6347" w:rsidP="00AD6347">
      <w:pPr>
        <w:ind w:left="-51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6F1BA4" w:rsidRPr="00AD6347">
        <w:rPr>
          <w:b/>
          <w:bCs/>
          <w:sz w:val="28"/>
          <w:szCs w:val="28"/>
        </w:rPr>
        <w:t>ELEMENTS D’IDENTIFICATION</w:t>
      </w:r>
    </w:p>
    <w:tbl>
      <w:tblPr>
        <w:tblStyle w:val="TableGrid"/>
        <w:tblW w:w="5603" w:type="pct"/>
        <w:tblInd w:w="-471" w:type="dxa"/>
        <w:tblCellMar>
          <w:left w:w="107" w:type="dxa"/>
          <w:right w:w="108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3982"/>
        <w:gridCol w:w="3531"/>
      </w:tblGrid>
      <w:tr w:rsidR="00AD6347" w14:paraId="48E0A66B" w14:textId="77777777" w:rsidTr="00E01E64">
        <w:trPr>
          <w:trHeight w:val="536"/>
        </w:trPr>
        <w:tc>
          <w:tcPr>
            <w:tcW w:w="282" w:type="pct"/>
            <w:tcBorders>
              <w:top w:val="single" w:sz="36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7AAD0" w14:textId="38113001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N°</w:t>
            </w:r>
          </w:p>
        </w:tc>
        <w:tc>
          <w:tcPr>
            <w:tcW w:w="986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0D26A" w14:textId="066B68DD" w:rsidR="00AD6347" w:rsidRDefault="00AD6347" w:rsidP="00E01E64">
            <w:pPr>
              <w:ind w:left="2" w:hanging="1"/>
            </w:pPr>
            <w:r>
              <w:rPr>
                <w:rFonts w:ascii="Arial" w:eastAsia="Arial" w:hAnsi="Arial" w:cs="Arial"/>
                <w:b/>
                <w:sz w:val="20"/>
              </w:rPr>
              <w:t>Elément d’identification</w:t>
            </w:r>
          </w:p>
        </w:tc>
        <w:tc>
          <w:tcPr>
            <w:tcW w:w="1978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51914" w14:textId="61A2993C" w:rsidR="00AD6347" w:rsidRDefault="00AD6347" w:rsidP="00E01E64">
            <w:r>
              <w:rPr>
                <w:rFonts w:ascii="Arial" w:eastAsia="Arial" w:hAnsi="Arial" w:cs="Arial"/>
                <w:b/>
                <w:sz w:val="20"/>
              </w:rPr>
              <w:t>Nom</w:t>
            </w:r>
          </w:p>
        </w:tc>
        <w:tc>
          <w:tcPr>
            <w:tcW w:w="1754" w:type="pct"/>
            <w:tcBorders>
              <w:top w:val="single" w:sz="36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36DFF5AC" w14:textId="35DD806B" w:rsidR="00AD6347" w:rsidRDefault="00AD6347" w:rsidP="00E01E64">
            <w:pPr>
              <w:ind w:left="13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>Code</w:t>
            </w:r>
          </w:p>
        </w:tc>
      </w:tr>
      <w:tr w:rsidR="00AD6347" w14:paraId="1170CC5C" w14:textId="77777777" w:rsidTr="00D41B69">
        <w:trPr>
          <w:trHeight w:val="311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9E9C" w14:textId="0F1D62FE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C7D6C" w14:textId="348DAE30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Région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47260" w14:textId="3A603B48" w:rsidR="00AD6347" w:rsidRDefault="00AD6347" w:rsidP="00E01E64"/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75C4940E" w14:textId="18CF1CD0" w:rsidR="00AD6347" w:rsidRDefault="00AD6347" w:rsidP="00E01E64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AD6347" w14:paraId="52BA4202" w14:textId="77777777" w:rsidTr="00D41B69">
        <w:trPr>
          <w:trHeight w:val="291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1528F" w14:textId="46B9E9C4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FECEC" w14:textId="5DB59F38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Province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0F107" w14:textId="1BAA0BD3" w:rsidR="00AD6347" w:rsidRDefault="00AD6347" w:rsidP="00E01E64"/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232B6479" w14:textId="65946761" w:rsidR="00AD6347" w:rsidRDefault="00AD6347" w:rsidP="00E01E64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AD6347" w14:paraId="2EDACD2E" w14:textId="77777777" w:rsidTr="00D41B69">
        <w:trPr>
          <w:trHeight w:val="400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EB42B" w14:textId="337D7650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FBC59" w14:textId="3848AE3B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Commune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98E27" w14:textId="5750EBC4" w:rsidR="00AD6347" w:rsidRDefault="00AD6347" w:rsidP="00E01E64"/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2EEF569F" w14:textId="5671B257" w:rsidR="00AD6347" w:rsidRDefault="00AD6347" w:rsidP="00E01E64">
            <w:pPr>
              <w:ind w:left="13"/>
              <w:jc w:val="center"/>
            </w:pPr>
            <w:r>
              <w:rPr>
                <w:rFonts w:ascii="Arial" w:eastAsia="Arial" w:hAnsi="Arial" w:cs="Arial"/>
                <w:sz w:val="20"/>
              </w:rPr>
              <w:t>|____|____|</w:t>
            </w:r>
          </w:p>
        </w:tc>
      </w:tr>
      <w:tr w:rsidR="00AD6347" w14:paraId="1B043227" w14:textId="77777777" w:rsidTr="00E01E64">
        <w:trPr>
          <w:trHeight w:val="575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E3920" w14:textId="62D3A246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24B2E" w14:textId="6C053C22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Type de localité</w:t>
            </w:r>
          </w:p>
          <w:p w14:paraId="756AF348" w14:textId="1FE0C2FD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1= Urbain, 2=Rural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40D9D" w14:textId="0CA52746" w:rsidR="00AD6347" w:rsidRDefault="00AD6347" w:rsidP="00E01E64"/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6D8B0EA2" w14:textId="36E06738" w:rsidR="00AD6347" w:rsidRDefault="00AD6347" w:rsidP="00E01E64">
            <w:pPr>
              <w:ind w:left="69"/>
              <w:jc w:val="center"/>
            </w:pPr>
          </w:p>
          <w:p w14:paraId="0ABD4B73" w14:textId="59E4B16C" w:rsidR="00AD6347" w:rsidRDefault="00AD6347" w:rsidP="00E01E64">
            <w:pPr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>|_____|</w:t>
            </w:r>
          </w:p>
        </w:tc>
      </w:tr>
      <w:tr w:rsidR="00AD6347" w14:paraId="5C76B0FE" w14:textId="77777777" w:rsidTr="00D41B69">
        <w:trPr>
          <w:trHeight w:val="33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F5D39" w14:textId="429795C0" w:rsidR="00AD6347" w:rsidRDefault="00AD6347" w:rsidP="00E01E64">
            <w:pPr>
              <w:ind w:left="2"/>
              <w:jc w:val="center"/>
            </w:pPr>
            <w:r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5F7F4" w14:textId="0290E1AA" w:rsidR="00AD6347" w:rsidRDefault="00AD6347" w:rsidP="00E01E64">
            <w:pPr>
              <w:ind w:left="1"/>
            </w:pPr>
            <w:r>
              <w:rPr>
                <w:rFonts w:ascii="Arial" w:eastAsia="Arial" w:hAnsi="Arial" w:cs="Arial"/>
                <w:sz w:val="20"/>
              </w:rPr>
              <w:t>Village/Secteur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61A65" w14:textId="03007408" w:rsidR="00AD6347" w:rsidRDefault="00E01E64" w:rsidP="00E01E64">
            <w:r>
              <w:t>Code du village dans la commune</w:t>
            </w: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128391A2" w14:textId="2923F3CC" w:rsidR="00AD6347" w:rsidRDefault="00AD6347" w:rsidP="00E01E64">
            <w:pPr>
              <w:ind w:left="12"/>
              <w:jc w:val="center"/>
            </w:pPr>
            <w:r>
              <w:rPr>
                <w:rFonts w:ascii="Arial" w:eastAsia="Arial" w:hAnsi="Arial" w:cs="Arial"/>
                <w:sz w:val="20"/>
              </w:rPr>
              <w:t>|_____|_____|_____|</w:t>
            </w:r>
          </w:p>
        </w:tc>
      </w:tr>
      <w:tr w:rsidR="00C6780A" w14:paraId="0E70FAB7" w14:textId="77777777" w:rsidTr="00E01E64">
        <w:trPr>
          <w:trHeight w:val="62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AEEB7" w14:textId="4B8FC1C7" w:rsidR="00C6780A" w:rsidRDefault="0040642F" w:rsidP="00C6780A">
            <w:pPr>
              <w:ind w:left="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49967" w14:textId="36C2E8CB" w:rsidR="00C6780A" w:rsidRDefault="00C6780A" w:rsidP="00C6780A">
            <w:pPr>
              <w:ind w:right="3"/>
              <w:rPr>
                <w:rFonts w:ascii="Arial" w:eastAsia="Arial" w:hAnsi="Arial" w:cs="Arial"/>
                <w:sz w:val="20"/>
              </w:rPr>
            </w:pPr>
            <w:r>
              <w:t xml:space="preserve">Prise des coordonnées GPS 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DE3BA" w14:textId="4ADBB37F" w:rsidR="00C6780A" w:rsidRDefault="00C6780A" w:rsidP="00C6780A">
            <w:pPr>
              <w:ind w:left="54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vAlign w:val="center"/>
          </w:tcPr>
          <w:p w14:paraId="3C43F345" w14:textId="498AB03F" w:rsidR="00C6780A" w:rsidRDefault="00C6780A" w:rsidP="00C6780A">
            <w:pPr>
              <w:ind w:left="12"/>
              <w:jc w:val="center"/>
            </w:pPr>
            <w:r>
              <w:t>La latitude</w:t>
            </w:r>
          </w:p>
          <w:p w14:paraId="39BF7E07" w14:textId="68983B06" w:rsidR="00C6780A" w:rsidRDefault="00C6780A" w:rsidP="00C6780A">
            <w:pPr>
              <w:ind w:left="12"/>
              <w:jc w:val="center"/>
            </w:pPr>
            <w:r>
              <w:t>La longitude</w:t>
            </w:r>
          </w:p>
          <w:p w14:paraId="01B2B54D" w14:textId="331D42BA" w:rsidR="00C6780A" w:rsidRDefault="00C6780A" w:rsidP="00C6780A">
            <w:pPr>
              <w:ind w:left="12"/>
              <w:jc w:val="center"/>
            </w:pPr>
            <w:r>
              <w:t>L’altitude</w:t>
            </w:r>
          </w:p>
          <w:p w14:paraId="0C6F8D15" w14:textId="0495A27B" w:rsidR="00C6780A" w:rsidRDefault="00C6780A" w:rsidP="00C6780A">
            <w:pPr>
              <w:ind w:left="12"/>
              <w:jc w:val="center"/>
            </w:pPr>
            <w:r>
              <w:t>La Précision</w:t>
            </w:r>
          </w:p>
          <w:p w14:paraId="61763235" w14:textId="68E3F65F" w:rsidR="00C6780A" w:rsidRPr="00B834C0" w:rsidRDefault="00C6780A" w:rsidP="00C6780A">
            <w:pPr>
              <w:ind w:left="12"/>
              <w:jc w:val="center"/>
            </w:pPr>
            <w:r>
              <w:t>Le nombre de Satellites</w:t>
            </w:r>
          </w:p>
        </w:tc>
      </w:tr>
      <w:tr w:rsidR="00C6780A" w14:paraId="7677A3A3" w14:textId="77777777" w:rsidTr="00E01E64">
        <w:trPr>
          <w:trHeight w:val="622"/>
        </w:trPr>
        <w:tc>
          <w:tcPr>
            <w:tcW w:w="282" w:type="pct"/>
            <w:tcBorders>
              <w:top w:val="single" w:sz="4" w:space="0" w:color="000000"/>
              <w:left w:val="single" w:sz="36" w:space="0" w:color="000000"/>
              <w:bottom w:val="single" w:sz="36" w:space="0" w:color="000000"/>
              <w:right w:val="single" w:sz="4" w:space="0" w:color="000000"/>
            </w:tcBorders>
            <w:vAlign w:val="center"/>
          </w:tcPr>
          <w:p w14:paraId="0D6E8C37" w14:textId="46922B33" w:rsidR="00C6780A" w:rsidRDefault="0040642F" w:rsidP="00C6780A">
            <w:pPr>
              <w:ind w:left="2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7</w:t>
            </w:r>
          </w:p>
        </w:tc>
        <w:tc>
          <w:tcPr>
            <w:tcW w:w="986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vAlign w:val="center"/>
          </w:tcPr>
          <w:p w14:paraId="6505CC41" w14:textId="4A4BF21D" w:rsidR="00C6780A" w:rsidRDefault="00C6780A" w:rsidP="00C6780A">
            <w:pPr>
              <w:ind w:right="3"/>
            </w:pPr>
            <w:r>
              <w:t>Code de l’enquêteur</w:t>
            </w:r>
          </w:p>
        </w:tc>
        <w:tc>
          <w:tcPr>
            <w:tcW w:w="1978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9D53F" w14:textId="77777777" w:rsidR="00C6780A" w:rsidRDefault="00C6780A" w:rsidP="00C6780A">
            <w:pPr>
              <w:ind w:left="54"/>
              <w:rPr>
                <w:rFonts w:ascii="Arial" w:eastAsia="Arial" w:hAnsi="Arial" w:cs="Arial"/>
                <w:b/>
                <w:sz w:val="20"/>
              </w:rPr>
            </w:pPr>
          </w:p>
        </w:tc>
        <w:tc>
          <w:tcPr>
            <w:tcW w:w="1754" w:type="pct"/>
            <w:tcBorders>
              <w:top w:val="single" w:sz="4" w:space="0" w:color="000000"/>
              <w:left w:val="single" w:sz="4" w:space="0" w:color="000000"/>
              <w:bottom w:val="single" w:sz="36" w:space="0" w:color="000000"/>
              <w:right w:val="single" w:sz="36" w:space="0" w:color="000000"/>
            </w:tcBorders>
            <w:vAlign w:val="center"/>
          </w:tcPr>
          <w:p w14:paraId="1EF6A07D" w14:textId="77777777" w:rsidR="00C6780A" w:rsidRDefault="00C6780A" w:rsidP="00C6780A">
            <w:pPr>
              <w:ind w:left="12"/>
              <w:jc w:val="center"/>
              <w:rPr>
                <w:rFonts w:ascii="Arial" w:eastAsia="Arial" w:hAnsi="Arial" w:cs="Arial"/>
                <w:sz w:val="20"/>
              </w:rPr>
            </w:pPr>
          </w:p>
        </w:tc>
      </w:tr>
    </w:tbl>
    <w:p w14:paraId="2621E7E9" w14:textId="51F691DD" w:rsidR="000544EB" w:rsidRDefault="000544EB" w:rsidP="006A10BA">
      <w:pPr>
        <w:rPr>
          <w:b/>
          <w:bCs/>
          <w:sz w:val="24"/>
          <w:szCs w:val="24"/>
        </w:rPr>
        <w:sectPr w:rsidR="000544E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page" w:tblpX="682" w:tblpY="614"/>
        <w:tblW w:w="547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"/>
        <w:gridCol w:w="1211"/>
        <w:gridCol w:w="1835"/>
        <w:gridCol w:w="2554"/>
        <w:gridCol w:w="976"/>
        <w:gridCol w:w="1438"/>
        <w:gridCol w:w="1970"/>
        <w:gridCol w:w="1970"/>
        <w:gridCol w:w="2297"/>
      </w:tblGrid>
      <w:tr w:rsidR="00E96448" w:rsidRPr="00CA543E" w14:paraId="7E0EEF05" w14:textId="0FA2DDDE" w:rsidTr="00E96448">
        <w:trPr>
          <w:trHeight w:val="4501"/>
        </w:trPr>
        <w:tc>
          <w:tcPr>
            <w:tcW w:w="341" w:type="pct"/>
            <w:shd w:val="clear" w:color="auto" w:fill="auto"/>
          </w:tcPr>
          <w:p w14:paraId="5465A6D7" w14:textId="77777777" w:rsidR="00C144FB" w:rsidRDefault="00C144FB" w:rsidP="00EC07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AREM0101</w:t>
            </w:r>
          </w:p>
          <w:p w14:paraId="239E382D" w14:textId="67D69ACC" w:rsidR="00C144FB" w:rsidRPr="00CA543E" w:rsidRDefault="00C144FB" w:rsidP="00EC07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N° </w:t>
            </w:r>
            <w:r w:rsidRPr="005E0C27">
              <w:rPr>
                <w:rFonts w:ascii="Arial" w:hAnsi="Arial" w:cs="Arial"/>
                <w:b/>
                <w:bCs/>
                <w:sz w:val="16"/>
                <w:szCs w:val="16"/>
              </w:rPr>
              <w:t>de la concession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96" w:type="pct"/>
          </w:tcPr>
          <w:p w14:paraId="2EFD6A8A" w14:textId="77777777" w:rsidR="00C144FB" w:rsidRPr="00CA543E" w:rsidRDefault="00C144FB" w:rsidP="00EC07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AREM0102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4AECEF39" w14:textId="77777777" w:rsidR="00C144FB" w:rsidRPr="00CA543E" w:rsidRDefault="00C144FB" w:rsidP="00EC077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N° 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de ménage </w:t>
            </w:r>
          </w:p>
          <w:p w14:paraId="28B6E75E" w14:textId="1016C3E3" w:rsidR="00C144FB" w:rsidRPr="00CA543E" w:rsidRDefault="00C144FB" w:rsidP="00121B4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00" w:type="pct"/>
            <w:shd w:val="clear" w:color="auto" w:fill="auto"/>
            <w:noWrap/>
          </w:tcPr>
          <w:p w14:paraId="07DDE9AD" w14:textId="524DEBD5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AREM0103</w:t>
            </w:r>
          </w:p>
          <w:p w14:paraId="675A355D" w14:textId="56DD2328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Nom et prénoms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du chef de ménage</w:t>
            </w:r>
          </w:p>
        </w:tc>
        <w:tc>
          <w:tcPr>
            <w:tcW w:w="835" w:type="pct"/>
          </w:tcPr>
          <w:p w14:paraId="4AB1A5EE" w14:textId="75359B82" w:rsidR="00C144FB" w:rsidRPr="00CA543E" w:rsidRDefault="00C144FB" w:rsidP="00CC5E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AREM0104</w:t>
            </w:r>
          </w:p>
          <w:p w14:paraId="1C377215" w14:textId="77777777" w:rsidR="00C144FB" w:rsidRPr="00CA543E" w:rsidRDefault="00C144FB" w:rsidP="008623A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Pratiques agricoles courantes du ménage</w:t>
            </w:r>
          </w:p>
          <w:p w14:paraId="16204235" w14:textId="77777777" w:rsidR="00C144FB" w:rsidRDefault="00C144FB" w:rsidP="00CC5E1D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0=Aucune</w:t>
            </w:r>
          </w:p>
          <w:p w14:paraId="6E98B608" w14:textId="77777777" w:rsidR="00C144FB" w:rsidRPr="00CA543E" w:rsidRDefault="00C144FB" w:rsidP="00CC5E1D">
            <w:pPr>
              <w:rPr>
                <w:rFonts w:ascii="Arial" w:hAnsi="Arial" w:cs="Arial"/>
                <w:bCs/>
                <w:strike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sz w:val="16"/>
                <w:szCs w:val="16"/>
              </w:rPr>
              <w:t>1=Pratique de cultures pluviales</w:t>
            </w:r>
          </w:p>
          <w:p w14:paraId="738C3562" w14:textId="77777777" w:rsidR="00C144FB" w:rsidRPr="00CA543E" w:rsidRDefault="00C144FB" w:rsidP="00CC5E1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sz w:val="16"/>
                <w:szCs w:val="16"/>
              </w:rPr>
              <w:t xml:space="preserve">2=Pratique du maraîchage </w:t>
            </w:r>
          </w:p>
          <w:p w14:paraId="64E8E0C4" w14:textId="77777777" w:rsidR="00C144FB" w:rsidRPr="00CA543E" w:rsidRDefault="00C144FB" w:rsidP="00CC5E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3=Pratique de l’arboriculture</w:t>
            </w:r>
          </w:p>
          <w:p w14:paraId="5503BC42" w14:textId="77777777" w:rsidR="00C144FB" w:rsidRPr="00CA543E" w:rsidRDefault="00C144FB" w:rsidP="00CC5E1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sz w:val="16"/>
                <w:szCs w:val="16"/>
              </w:rPr>
              <w:t>4=Pratique de la sylviculture</w:t>
            </w:r>
          </w:p>
          <w:p w14:paraId="0B5A0FE3" w14:textId="77777777" w:rsidR="00C144FB" w:rsidRPr="00CA543E" w:rsidRDefault="00C144FB" w:rsidP="00CC5E1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sz w:val="16"/>
                <w:szCs w:val="16"/>
              </w:rPr>
              <w:t>5=Pratique la pêche/aquaculture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9203E20" w14:textId="77777777" w:rsidR="00C144FB" w:rsidRPr="003B445A" w:rsidRDefault="00C144FB" w:rsidP="00CC5E1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sz w:val="16"/>
                <w:szCs w:val="16"/>
              </w:rPr>
              <w:t xml:space="preserve">6=Pratique l’élevage </w:t>
            </w:r>
          </w:p>
          <w:p w14:paraId="04FC101E" w14:textId="77777777" w:rsidR="00C144FB" w:rsidRDefault="00C144FB" w:rsidP="00CC5E1D">
            <w:pPr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CA543E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{Si 3 n’est pas coché, fin du questionnaire}</w:t>
            </w:r>
          </w:p>
          <w:p w14:paraId="4468E674" w14:textId="77777777" w:rsidR="00E96448" w:rsidRDefault="00E96448" w:rsidP="00CC5E1D">
            <w:pPr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14:paraId="39F183B6" w14:textId="5503151B" w:rsidR="00C144FB" w:rsidRDefault="00C144FB" w:rsidP="00CC5E1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>(sélection : choix multiple)</w:t>
            </w:r>
          </w:p>
        </w:tc>
        <w:tc>
          <w:tcPr>
            <w:tcW w:w="319" w:type="pct"/>
            <w:shd w:val="clear" w:color="auto" w:fill="auto"/>
          </w:tcPr>
          <w:p w14:paraId="4063E404" w14:textId="090AA031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AREM0105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135D36AD" w14:textId="532F3F80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Sexe</w:t>
            </w:r>
          </w:p>
          <w:p w14:paraId="7A074164" w14:textId="77777777" w:rsidR="00C144FB" w:rsidRPr="009A2B72" w:rsidRDefault="00C144FB" w:rsidP="005E0C2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2B72">
              <w:rPr>
                <w:rFonts w:ascii="Arial" w:hAnsi="Arial" w:cs="Arial"/>
                <w:b/>
                <w:sz w:val="16"/>
                <w:szCs w:val="16"/>
              </w:rPr>
              <w:t>1= M</w:t>
            </w:r>
          </w:p>
          <w:p w14:paraId="0364A287" w14:textId="77777777" w:rsidR="00C144FB" w:rsidRPr="009A2B72" w:rsidRDefault="00C144FB" w:rsidP="005E0C2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9A2B72">
              <w:rPr>
                <w:rFonts w:ascii="Arial" w:hAnsi="Arial" w:cs="Arial"/>
                <w:b/>
                <w:sz w:val="16"/>
                <w:szCs w:val="16"/>
              </w:rPr>
              <w:t>2 = F</w:t>
            </w:r>
          </w:p>
          <w:p w14:paraId="0ABE0E60" w14:textId="77777777" w:rsidR="00C144FB" w:rsidRPr="00CA543E" w:rsidRDefault="00C144FB" w:rsidP="00A429D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70" w:type="pct"/>
            <w:shd w:val="clear" w:color="auto" w:fill="auto"/>
          </w:tcPr>
          <w:p w14:paraId="0A624BE7" w14:textId="259638DB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AREM0106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383A2755" w14:textId="7806A60B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Age</w:t>
            </w:r>
          </w:p>
        </w:tc>
        <w:tc>
          <w:tcPr>
            <w:tcW w:w="644" w:type="pct"/>
          </w:tcPr>
          <w:p w14:paraId="4125BE29" w14:textId="70E9D98E" w:rsidR="00C144FB" w:rsidRPr="00CA543E" w:rsidRDefault="00C144FB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AREM0107</w:t>
            </w:r>
          </w:p>
          <w:p w14:paraId="5FFCFD50" w14:textId="77777777" w:rsidR="00C144FB" w:rsidRDefault="00C144FB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Contacts du chef de ménage</w:t>
            </w:r>
          </w:p>
          <w:p w14:paraId="16EFFF92" w14:textId="77777777" w:rsidR="00CB7A8A" w:rsidRPr="00CA543E" w:rsidRDefault="00CB7A8A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78EDEC7" w14:textId="77777777" w:rsidR="00C144FB" w:rsidRPr="00CA543E" w:rsidRDefault="00C144FB" w:rsidP="00D8349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er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contact</w:t>
            </w:r>
          </w:p>
          <w:p w14:paraId="0F051D50" w14:textId="77777777" w:rsidR="00C144FB" w:rsidRPr="00CA543E" w:rsidRDefault="00C144FB" w:rsidP="00CB7A8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2èm contact</w:t>
            </w:r>
          </w:p>
          <w:p w14:paraId="102C4CF3" w14:textId="77777777" w:rsidR="00CB7A8A" w:rsidRDefault="00CB7A8A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422F33" w14:textId="77777777" w:rsidR="00C144FB" w:rsidRPr="00CA543E" w:rsidRDefault="00C144FB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NB : si pas de contact mettre </w:t>
            </w:r>
          </w:p>
          <w:p w14:paraId="21C01F69" w14:textId="501986A7" w:rsidR="00C144FB" w:rsidRDefault="00C144FB" w:rsidP="00D8349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99999999</w:t>
            </w:r>
          </w:p>
        </w:tc>
        <w:tc>
          <w:tcPr>
            <w:tcW w:w="644" w:type="pct"/>
            <w:shd w:val="clear" w:color="auto" w:fill="auto"/>
          </w:tcPr>
          <w:p w14:paraId="01F969FC" w14:textId="41667E37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AREM0108</w:t>
            </w:r>
          </w:p>
          <w:p w14:paraId="3A7CFD4D" w14:textId="77777777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Contact d’un proche</w:t>
            </w:r>
          </w:p>
          <w:p w14:paraId="30F1EAC1" w14:textId="06B703F9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(si pas de contact)</w:t>
            </w:r>
          </w:p>
        </w:tc>
        <w:tc>
          <w:tcPr>
            <w:tcW w:w="751" w:type="pct"/>
            <w:shd w:val="clear" w:color="auto" w:fill="auto"/>
          </w:tcPr>
          <w:p w14:paraId="24116E66" w14:textId="1404E132" w:rsidR="00C144FB" w:rsidRPr="00CA543E" w:rsidRDefault="00C144FB" w:rsidP="00A429D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AREM0109</w:t>
            </w:r>
          </w:p>
          <w:p w14:paraId="65BFD64E" w14:textId="2E50B7F7" w:rsidR="00C144FB" w:rsidRPr="00CA543E" w:rsidRDefault="00C144FB" w:rsidP="00A429D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Nom et code des e</w:t>
            </w:r>
            <w:r w:rsidRPr="00CA543E">
              <w:rPr>
                <w:rFonts w:ascii="Arial" w:eastAsia="Arial" w:hAnsi="Arial" w:cs="Arial"/>
                <w:b/>
                <w:sz w:val="18"/>
                <w:szCs w:val="18"/>
              </w:rPr>
              <w:t>spèces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arboricoles</w:t>
            </w:r>
          </w:p>
          <w:p w14:paraId="5340B165" w14:textId="4D0AE213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>0=Aucune</w:t>
            </w:r>
          </w:p>
          <w:p w14:paraId="685AEB12" w14:textId="075DCDA8" w:rsidR="00C144FB" w:rsidRPr="009A2B72" w:rsidRDefault="00E96448" w:rsidP="00E96448">
            <w:pPr>
              <w:ind w:right="883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1=Agrumes </w:t>
            </w:r>
            <w:r>
              <w:rPr>
                <w:rFonts w:ascii="Arial" w:eastAsia="Times New Roman" w:hAnsi="Arial" w:cs="Arial"/>
                <w:i/>
                <w:sz w:val="14"/>
                <w:szCs w:val="18"/>
              </w:rPr>
              <w:t xml:space="preserve">(orange, </w:t>
            </w:r>
            <w:r w:rsidR="00C144FB" w:rsidRPr="009A2B72">
              <w:rPr>
                <w:rFonts w:ascii="Arial" w:eastAsia="Times New Roman" w:hAnsi="Arial" w:cs="Arial"/>
                <w:i/>
                <w:sz w:val="14"/>
                <w:szCs w:val="18"/>
              </w:rPr>
              <w:t xml:space="preserve">citron, pamplemousse, …) </w:t>
            </w:r>
          </w:p>
          <w:p w14:paraId="22BE1629" w14:textId="77777777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 xml:space="preserve">2=Anacarde </w:t>
            </w:r>
          </w:p>
          <w:p w14:paraId="4985C961" w14:textId="77777777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 xml:space="preserve">3=Ananas </w:t>
            </w:r>
          </w:p>
          <w:p w14:paraId="799DAA86" w14:textId="77777777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 xml:space="preserve">4=Banane </w:t>
            </w:r>
          </w:p>
          <w:p w14:paraId="1627487E" w14:textId="77777777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 xml:space="preserve">5=Goyave </w:t>
            </w:r>
          </w:p>
          <w:p w14:paraId="4464DE23" w14:textId="14E203C8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 xml:space="preserve">6=Mangue </w:t>
            </w:r>
          </w:p>
          <w:p w14:paraId="7B344D4D" w14:textId="77777777" w:rsidR="00C144FB" w:rsidRPr="009A2B72" w:rsidRDefault="00C144FB" w:rsidP="00A429D7">
            <w:pPr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  <w:r w:rsidRPr="009A2B72">
              <w:rPr>
                <w:rFonts w:ascii="Arial" w:eastAsia="Times New Roman" w:hAnsi="Arial" w:cs="Arial"/>
                <w:sz w:val="18"/>
                <w:szCs w:val="18"/>
              </w:rPr>
              <w:t>7=Papaye</w:t>
            </w:r>
          </w:p>
          <w:p w14:paraId="09E931CA" w14:textId="3CD170AA" w:rsidR="00C144FB" w:rsidRPr="00CA543E" w:rsidRDefault="00C144FB" w:rsidP="00A429D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A2B72">
              <w:rPr>
                <w:rFonts w:ascii="Arial" w:hAnsi="Arial" w:cs="Arial"/>
                <w:sz w:val="18"/>
                <w:szCs w:val="18"/>
              </w:rPr>
              <w:t>(sélection : choix multiple)</w:t>
            </w:r>
          </w:p>
        </w:tc>
      </w:tr>
      <w:tr w:rsidR="00E96448" w:rsidRPr="00CA543E" w14:paraId="25A9D385" w14:textId="33F681CC" w:rsidTr="00E96448">
        <w:trPr>
          <w:trHeight w:val="239"/>
        </w:trPr>
        <w:tc>
          <w:tcPr>
            <w:tcW w:w="341" w:type="pct"/>
            <w:shd w:val="clear" w:color="auto" w:fill="auto"/>
            <w:noWrap/>
            <w:vAlign w:val="center"/>
          </w:tcPr>
          <w:p w14:paraId="111D8321" w14:textId="432077EB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sz w:val="16"/>
                <w:szCs w:val="16"/>
              </w:rPr>
              <w:t>(1)</w:t>
            </w:r>
          </w:p>
        </w:tc>
        <w:tc>
          <w:tcPr>
            <w:tcW w:w="396" w:type="pct"/>
          </w:tcPr>
          <w:p w14:paraId="4C42D197" w14:textId="5674D25A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(2)</w:t>
            </w:r>
          </w:p>
        </w:tc>
        <w:tc>
          <w:tcPr>
            <w:tcW w:w="600" w:type="pct"/>
            <w:shd w:val="clear" w:color="auto" w:fill="auto"/>
            <w:noWrap/>
            <w:vAlign w:val="center"/>
          </w:tcPr>
          <w:p w14:paraId="343C35A6" w14:textId="3B4F2458" w:rsidR="005353DA" w:rsidRPr="00CA543E" w:rsidRDefault="005353DA" w:rsidP="005353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(3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835" w:type="pct"/>
            <w:vAlign w:val="center"/>
          </w:tcPr>
          <w:p w14:paraId="77484014" w14:textId="40AFE1E8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(4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319" w:type="pct"/>
            <w:shd w:val="clear" w:color="auto" w:fill="auto"/>
          </w:tcPr>
          <w:p w14:paraId="04E2DEAD" w14:textId="0C0FA814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(5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470" w:type="pct"/>
            <w:shd w:val="clear" w:color="auto" w:fill="auto"/>
            <w:noWrap/>
            <w:vAlign w:val="center"/>
          </w:tcPr>
          <w:p w14:paraId="0E853D43" w14:textId="259B85AD" w:rsidR="005353DA" w:rsidRPr="00CA543E" w:rsidRDefault="005353DA" w:rsidP="005353D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(6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644" w:type="pct"/>
          </w:tcPr>
          <w:p w14:paraId="283D8670" w14:textId="4C2A1567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(7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644" w:type="pct"/>
            <w:shd w:val="clear" w:color="auto" w:fill="auto"/>
            <w:vAlign w:val="center"/>
          </w:tcPr>
          <w:p w14:paraId="4937D9DB" w14:textId="326DE440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(8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751" w:type="pct"/>
            <w:shd w:val="clear" w:color="auto" w:fill="auto"/>
          </w:tcPr>
          <w:p w14:paraId="6033FF13" w14:textId="2FC54DEE" w:rsidR="005353DA" w:rsidRPr="00CA543E" w:rsidRDefault="005353DA" w:rsidP="005353D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(9</w:t>
            </w:r>
            <w:r w:rsidRPr="00CA543E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</w:tr>
      <w:tr w:rsidR="00E96448" w:rsidRPr="00F87AB0" w14:paraId="60F5968B" w14:textId="75E35576" w:rsidTr="00E96448">
        <w:trPr>
          <w:trHeight w:val="274"/>
        </w:trPr>
        <w:tc>
          <w:tcPr>
            <w:tcW w:w="341" w:type="pct"/>
            <w:shd w:val="clear" w:color="auto" w:fill="auto"/>
            <w:noWrap/>
            <w:vAlign w:val="bottom"/>
          </w:tcPr>
          <w:p w14:paraId="7F246915" w14:textId="77777777" w:rsidR="00C144FB" w:rsidRPr="00F87AB0" w:rsidRDefault="00C144FB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</w:t>
            </w:r>
          </w:p>
        </w:tc>
        <w:tc>
          <w:tcPr>
            <w:tcW w:w="396" w:type="pct"/>
            <w:vAlign w:val="bottom"/>
          </w:tcPr>
          <w:p w14:paraId="60BE7441" w14:textId="63FFFB29" w:rsidR="00C144FB" w:rsidRPr="00F87AB0" w:rsidRDefault="004F3D58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</w:p>
        </w:tc>
        <w:tc>
          <w:tcPr>
            <w:tcW w:w="600" w:type="pct"/>
            <w:shd w:val="clear" w:color="auto" w:fill="auto"/>
            <w:noWrap/>
            <w:vAlign w:val="bottom"/>
          </w:tcPr>
          <w:p w14:paraId="32E04DAE" w14:textId="3A6F73E9" w:rsidR="00C144FB" w:rsidRPr="00F87AB0" w:rsidRDefault="00C144FB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5" w:type="pct"/>
            <w:vAlign w:val="bottom"/>
          </w:tcPr>
          <w:p w14:paraId="0BF13C45" w14:textId="308A9F04" w:rsidR="00C144FB" w:rsidRPr="00F87AB0" w:rsidRDefault="004F3D58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319" w:type="pct"/>
            <w:shd w:val="clear" w:color="auto" w:fill="auto"/>
            <w:vAlign w:val="bottom"/>
          </w:tcPr>
          <w:p w14:paraId="6210DA36" w14:textId="29CF2CAA" w:rsidR="00C144FB" w:rsidRPr="00F87AB0" w:rsidRDefault="00C144FB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470" w:type="pct"/>
            <w:shd w:val="clear" w:color="auto" w:fill="auto"/>
            <w:noWrap/>
            <w:vAlign w:val="bottom"/>
          </w:tcPr>
          <w:p w14:paraId="3B9026D4" w14:textId="77777777" w:rsidR="00C144FB" w:rsidRPr="00F87AB0" w:rsidRDefault="00C144FB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644" w:type="pct"/>
            <w:vAlign w:val="bottom"/>
          </w:tcPr>
          <w:p w14:paraId="58CE40FB" w14:textId="79688B54" w:rsidR="00C144FB" w:rsidRPr="00F87AB0" w:rsidRDefault="004F3D58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|__|__|__|__|__|__|__|__|</w:t>
            </w:r>
          </w:p>
        </w:tc>
        <w:tc>
          <w:tcPr>
            <w:tcW w:w="644" w:type="pct"/>
            <w:shd w:val="clear" w:color="auto" w:fill="auto"/>
            <w:vAlign w:val="bottom"/>
          </w:tcPr>
          <w:p w14:paraId="637C5FB2" w14:textId="7C45EEE8" w:rsidR="00C144FB" w:rsidRPr="00F87AB0" w:rsidRDefault="004F3D58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|__|__|__|__|__|__|__|__|</w:t>
            </w:r>
          </w:p>
        </w:tc>
        <w:tc>
          <w:tcPr>
            <w:tcW w:w="751" w:type="pct"/>
            <w:shd w:val="clear" w:color="auto" w:fill="auto"/>
            <w:vAlign w:val="bottom"/>
          </w:tcPr>
          <w:p w14:paraId="71C0E74C" w14:textId="5F9D8E89" w:rsidR="00C144FB" w:rsidRPr="00F87AB0" w:rsidRDefault="004F3D58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</w:tr>
    </w:tbl>
    <w:p w14:paraId="51756B16" w14:textId="17A048BC" w:rsidR="000544EB" w:rsidRPr="0050672D" w:rsidRDefault="005D1B5B" w:rsidP="0050672D">
      <w:pPr>
        <w:ind w:left="-624"/>
        <w:rPr>
          <w:b/>
          <w:bCs/>
          <w:sz w:val="24"/>
          <w:szCs w:val="24"/>
        </w:rPr>
        <w:sectPr w:rsidR="000544EB" w:rsidRPr="0050672D" w:rsidSect="000544EB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>
        <w:rPr>
          <w:b/>
          <w:bCs/>
          <w:sz w:val="24"/>
          <w:szCs w:val="24"/>
        </w:rPr>
        <w:t>SECTION 01 :</w:t>
      </w:r>
      <w:r w:rsidR="00B07A48">
        <w:rPr>
          <w:b/>
          <w:bCs/>
          <w:sz w:val="24"/>
          <w:szCs w:val="24"/>
        </w:rPr>
        <w:t xml:space="preserve"> </w:t>
      </w:r>
      <w:r w:rsidR="000544EB" w:rsidRPr="00745651">
        <w:rPr>
          <w:b/>
          <w:bCs/>
          <w:sz w:val="24"/>
          <w:szCs w:val="24"/>
        </w:rPr>
        <w:t xml:space="preserve">RECENSEMENT DES </w:t>
      </w:r>
      <w:r w:rsidR="00CA543E">
        <w:rPr>
          <w:b/>
          <w:bCs/>
          <w:sz w:val="24"/>
          <w:szCs w:val="24"/>
        </w:rPr>
        <w:t>MENAGE</w:t>
      </w:r>
      <w:r w:rsidR="00E156A4">
        <w:rPr>
          <w:b/>
          <w:bCs/>
          <w:sz w:val="24"/>
          <w:szCs w:val="24"/>
        </w:rPr>
        <w:t>S</w:t>
      </w:r>
    </w:p>
    <w:tbl>
      <w:tblPr>
        <w:tblpPr w:leftFromText="141" w:rightFromText="141" w:vertAnchor="text" w:horzAnchor="page" w:tblpX="682" w:tblpY="614"/>
        <w:tblW w:w="364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1"/>
        <w:gridCol w:w="1418"/>
        <w:gridCol w:w="1415"/>
        <w:gridCol w:w="2548"/>
        <w:gridCol w:w="1331"/>
        <w:gridCol w:w="2218"/>
      </w:tblGrid>
      <w:tr w:rsidR="00CB7A8A" w:rsidRPr="007B1925" w14:paraId="48374A28" w14:textId="77777777" w:rsidTr="009A2B72">
        <w:trPr>
          <w:trHeight w:val="2942"/>
        </w:trPr>
        <w:tc>
          <w:tcPr>
            <w:tcW w:w="619" w:type="pct"/>
          </w:tcPr>
          <w:p w14:paraId="79DE91F7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AREM0110</w:t>
            </w:r>
          </w:p>
          <w:p w14:paraId="6A92A445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Nombre de parcelles arboricoles </w:t>
            </w:r>
          </w:p>
        </w:tc>
        <w:tc>
          <w:tcPr>
            <w:tcW w:w="696" w:type="pct"/>
            <w:shd w:val="clear" w:color="auto" w:fill="auto"/>
          </w:tcPr>
          <w:p w14:paraId="16B4C881" w14:textId="77777777" w:rsidR="00C144FB" w:rsidRPr="00CA543E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AREM0111</w:t>
            </w:r>
          </w:p>
          <w:p w14:paraId="307CC3BF" w14:textId="77777777" w:rsidR="00C144FB" w:rsidRPr="00CA543E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Nombre total de pieds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des parcelles arboricoles</w:t>
            </w:r>
          </w:p>
          <w:p w14:paraId="3D6E49C8" w14:textId="77777777" w:rsidR="00C144FB" w:rsidRPr="00CA543E" w:rsidRDefault="00C144FB" w:rsidP="00336D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B115DDD" w14:textId="77777777" w:rsidR="00C144FB" w:rsidRPr="00CA543E" w:rsidRDefault="00C144FB" w:rsidP="00336D4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4" w:type="pct"/>
          </w:tcPr>
          <w:p w14:paraId="744AC9D0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AREM0112</w:t>
            </w:r>
          </w:p>
          <w:p w14:paraId="742D2B4B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Nombre de pieds productifs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des parcelles arboricoles</w:t>
            </w:r>
          </w:p>
        </w:tc>
        <w:tc>
          <w:tcPr>
            <w:tcW w:w="1250" w:type="pct"/>
          </w:tcPr>
          <w:p w14:paraId="03E2CA78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AREM0113</w:t>
            </w:r>
          </w:p>
          <w:p w14:paraId="2E7E1890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Localisation des parcelles arboricoles </w:t>
            </w:r>
          </w:p>
          <w:p w14:paraId="36812447" w14:textId="77777777" w:rsidR="00C144FB" w:rsidRPr="009A2B72" w:rsidRDefault="00C144FB" w:rsidP="00F551B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bCs/>
                <w:sz w:val="16"/>
                <w:szCs w:val="16"/>
              </w:rPr>
              <w:t>1=Village/Secteur de résidence</w:t>
            </w:r>
          </w:p>
          <w:p w14:paraId="13599B13" w14:textId="77777777" w:rsidR="00C144FB" w:rsidRPr="009A2B72" w:rsidRDefault="00C144FB" w:rsidP="009A2B72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bCs/>
                <w:sz w:val="16"/>
                <w:szCs w:val="16"/>
              </w:rPr>
              <w:t>2= autre village de la commune</w:t>
            </w:r>
          </w:p>
          <w:p w14:paraId="6F9EF53A" w14:textId="77777777" w:rsidR="00C144FB" w:rsidRPr="009A2B72" w:rsidRDefault="00C144FB" w:rsidP="00CB7A8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bCs/>
                <w:sz w:val="16"/>
                <w:szCs w:val="16"/>
              </w:rPr>
              <w:t xml:space="preserve">3= Village d’autres communes de la province de résidence </w:t>
            </w:r>
          </w:p>
          <w:p w14:paraId="40329D4B" w14:textId="77777777" w:rsidR="00C144FB" w:rsidRPr="009A2B72" w:rsidRDefault="00C144FB" w:rsidP="00CB7A8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bCs/>
                <w:sz w:val="16"/>
                <w:szCs w:val="16"/>
              </w:rPr>
              <w:t>4= Hors de la province de résidence</w:t>
            </w:r>
          </w:p>
          <w:p w14:paraId="70C91D63" w14:textId="77777777" w:rsidR="00C144FB" w:rsidRDefault="00C144FB" w:rsidP="00336D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E794251" w14:textId="77777777" w:rsidR="00C144FB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53" w:type="pct"/>
          </w:tcPr>
          <w:p w14:paraId="3CF2183C" w14:textId="77777777" w:rsidR="00C144FB" w:rsidRPr="00CA543E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AREM0114</w:t>
            </w:r>
          </w:p>
          <w:p w14:paraId="2E98848C" w14:textId="77777777" w:rsidR="00C144FB" w:rsidRPr="00CA543E" w:rsidRDefault="00C144FB" w:rsidP="009A2B7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>Nombre total de pieds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éparpillés</w:t>
            </w:r>
            <w:r w:rsidRPr="00CA543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88" w:type="pct"/>
          </w:tcPr>
          <w:p w14:paraId="2C21C507" w14:textId="2E70A7F8" w:rsidR="00C144FB" w:rsidRPr="00CA543E" w:rsidRDefault="00C144FB" w:rsidP="00336D4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="00F87AB0">
              <w:rPr>
                <w:rFonts w:ascii="Arial" w:hAnsi="Arial" w:cs="Arial"/>
                <w:b/>
                <w:bCs/>
                <w:sz w:val="16"/>
                <w:szCs w:val="16"/>
              </w:rPr>
              <w:t>REM01015</w:t>
            </w:r>
          </w:p>
          <w:p w14:paraId="2690730A" w14:textId="77777777" w:rsidR="00C144FB" w:rsidRDefault="00C144FB" w:rsidP="00336D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Statut de l’exploitation</w:t>
            </w:r>
          </w:p>
          <w:p w14:paraId="09D0968D" w14:textId="77777777" w:rsidR="00730EFC" w:rsidRPr="009A2B72" w:rsidRDefault="00C144FB" w:rsidP="00336D4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bCs/>
                <w:sz w:val="16"/>
                <w:szCs w:val="16"/>
              </w:rPr>
              <w:t>0=Aucun</w:t>
            </w:r>
          </w:p>
          <w:p w14:paraId="0E9A03C7" w14:textId="222C57A5" w:rsidR="00C144FB" w:rsidRPr="009A2B72" w:rsidRDefault="00C144FB" w:rsidP="00336D4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A2B72">
              <w:rPr>
                <w:rFonts w:ascii="Arial" w:hAnsi="Arial" w:cs="Arial"/>
                <w:sz w:val="16"/>
                <w:szCs w:val="16"/>
              </w:rPr>
              <w:t>1= Main d’œuvre salariée</w:t>
            </w:r>
          </w:p>
          <w:p w14:paraId="458FA529" w14:textId="77777777" w:rsidR="00C144FB" w:rsidRPr="009A2B72" w:rsidRDefault="00C144FB" w:rsidP="00336D4F">
            <w:pPr>
              <w:rPr>
                <w:rFonts w:ascii="Arial" w:hAnsi="Arial" w:cs="Arial"/>
                <w:sz w:val="16"/>
                <w:szCs w:val="16"/>
              </w:rPr>
            </w:pPr>
            <w:r w:rsidRPr="009A2B72">
              <w:rPr>
                <w:rFonts w:ascii="Arial" w:hAnsi="Arial" w:cs="Arial"/>
                <w:sz w:val="16"/>
                <w:szCs w:val="16"/>
              </w:rPr>
              <w:t xml:space="preserve">2=Dispositif d’irrigation moderne (forage, motopompe, kits d’irrigation, </w:t>
            </w:r>
          </w:p>
          <w:p w14:paraId="32BFF4C1" w14:textId="77777777" w:rsidR="00C144FB" w:rsidRPr="009A2B72" w:rsidRDefault="00C144FB" w:rsidP="00336D4F">
            <w:pPr>
              <w:rPr>
                <w:rFonts w:ascii="Arial" w:hAnsi="Arial" w:cs="Arial"/>
                <w:sz w:val="16"/>
                <w:szCs w:val="16"/>
              </w:rPr>
            </w:pPr>
            <w:r w:rsidRPr="009A2B72">
              <w:rPr>
                <w:rFonts w:ascii="Arial" w:hAnsi="Arial" w:cs="Arial"/>
                <w:sz w:val="16"/>
                <w:szCs w:val="16"/>
              </w:rPr>
              <w:t>3=Tenue de comptabilité</w:t>
            </w:r>
          </w:p>
          <w:p w14:paraId="091D684F" w14:textId="1A2B262B" w:rsidR="00C144FB" w:rsidRPr="007B1925" w:rsidRDefault="00C144FB" w:rsidP="00336D4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B7A8A" w:rsidRPr="004F3D58" w14:paraId="365B416B" w14:textId="77777777" w:rsidTr="009A2B72">
        <w:trPr>
          <w:trHeight w:val="239"/>
        </w:trPr>
        <w:tc>
          <w:tcPr>
            <w:tcW w:w="619" w:type="pct"/>
          </w:tcPr>
          <w:p w14:paraId="0C24C7DC" w14:textId="1FFF298E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(10)</w:t>
            </w:r>
          </w:p>
        </w:tc>
        <w:tc>
          <w:tcPr>
            <w:tcW w:w="696" w:type="pct"/>
            <w:shd w:val="clear" w:color="auto" w:fill="auto"/>
          </w:tcPr>
          <w:p w14:paraId="7A1408E7" w14:textId="1DB7E446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(11)</w:t>
            </w:r>
          </w:p>
        </w:tc>
        <w:tc>
          <w:tcPr>
            <w:tcW w:w="694" w:type="pct"/>
          </w:tcPr>
          <w:p w14:paraId="6DA678C8" w14:textId="1B072C36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(12)</w:t>
            </w:r>
          </w:p>
        </w:tc>
        <w:tc>
          <w:tcPr>
            <w:tcW w:w="1250" w:type="pct"/>
          </w:tcPr>
          <w:p w14:paraId="26747C08" w14:textId="617BA2C4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(13)</w:t>
            </w:r>
          </w:p>
        </w:tc>
        <w:tc>
          <w:tcPr>
            <w:tcW w:w="653" w:type="pct"/>
          </w:tcPr>
          <w:p w14:paraId="5DC6FD9F" w14:textId="6F89BC02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(14)</w:t>
            </w:r>
          </w:p>
        </w:tc>
        <w:tc>
          <w:tcPr>
            <w:tcW w:w="1088" w:type="pct"/>
          </w:tcPr>
          <w:p w14:paraId="35FC97E0" w14:textId="6AA3293B" w:rsidR="004F3D58" w:rsidRPr="004F3D58" w:rsidRDefault="004F3D58" w:rsidP="004F3D5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F3D58">
              <w:rPr>
                <w:b/>
                <w:sz w:val="16"/>
                <w:szCs w:val="16"/>
              </w:rPr>
              <w:t>(15)</w:t>
            </w:r>
          </w:p>
        </w:tc>
      </w:tr>
      <w:tr w:rsidR="00CB7A8A" w:rsidRPr="00F87AB0" w14:paraId="20ACADD7" w14:textId="77777777" w:rsidTr="009A2B72">
        <w:trPr>
          <w:trHeight w:val="274"/>
        </w:trPr>
        <w:tc>
          <w:tcPr>
            <w:tcW w:w="619" w:type="pct"/>
            <w:vAlign w:val="bottom"/>
          </w:tcPr>
          <w:p w14:paraId="65E985ED" w14:textId="4C0CF457" w:rsidR="00C144FB" w:rsidRPr="00F87AB0" w:rsidRDefault="00E613CA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</w:t>
            </w:r>
          </w:p>
        </w:tc>
        <w:tc>
          <w:tcPr>
            <w:tcW w:w="696" w:type="pct"/>
            <w:shd w:val="clear" w:color="auto" w:fill="auto"/>
            <w:vAlign w:val="bottom"/>
          </w:tcPr>
          <w:p w14:paraId="4AC3D00E" w14:textId="1DD76E78" w:rsidR="00C144FB" w:rsidRPr="00F87AB0" w:rsidRDefault="00C144FB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</w:t>
            </w:r>
            <w:r w:rsidR="00E613CA" w:rsidRPr="00F87AB0">
              <w:rPr>
                <w:rFonts w:ascii="Arial" w:hAnsi="Arial" w:cs="Arial"/>
                <w:b/>
                <w:sz w:val="16"/>
                <w:szCs w:val="16"/>
              </w:rPr>
              <w:t>__|__|</w:t>
            </w:r>
          </w:p>
        </w:tc>
        <w:tc>
          <w:tcPr>
            <w:tcW w:w="694" w:type="pct"/>
            <w:vAlign w:val="bottom"/>
          </w:tcPr>
          <w:p w14:paraId="551185B2" w14:textId="7EFF4F19" w:rsidR="00C144FB" w:rsidRPr="00F87AB0" w:rsidRDefault="00E613CA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</w:p>
        </w:tc>
        <w:tc>
          <w:tcPr>
            <w:tcW w:w="1250" w:type="pct"/>
            <w:vAlign w:val="bottom"/>
          </w:tcPr>
          <w:p w14:paraId="1C42EAFD" w14:textId="55C3250E" w:rsidR="00C144FB" w:rsidRPr="00F87AB0" w:rsidRDefault="00E613CA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  <w:tc>
          <w:tcPr>
            <w:tcW w:w="653" w:type="pct"/>
            <w:vAlign w:val="bottom"/>
          </w:tcPr>
          <w:p w14:paraId="4E3D9FE9" w14:textId="238A62ED" w:rsidR="00C144FB" w:rsidRPr="00F87AB0" w:rsidRDefault="00E613CA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|__|__|__|__|</w:t>
            </w:r>
          </w:p>
        </w:tc>
        <w:tc>
          <w:tcPr>
            <w:tcW w:w="1088" w:type="pct"/>
            <w:vAlign w:val="bottom"/>
          </w:tcPr>
          <w:p w14:paraId="2D2C89BC" w14:textId="3EA691A0" w:rsidR="00C144FB" w:rsidRPr="00F87AB0" w:rsidRDefault="00E613CA" w:rsidP="00F87AB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87AB0">
              <w:rPr>
                <w:rFonts w:ascii="Arial" w:hAnsi="Arial" w:cs="Arial"/>
                <w:b/>
                <w:sz w:val="16"/>
                <w:szCs w:val="16"/>
              </w:rPr>
              <w:t>|__|</w:t>
            </w:r>
          </w:p>
        </w:tc>
      </w:tr>
    </w:tbl>
    <w:p w14:paraId="23E26AA6" w14:textId="77777777" w:rsidR="006A5690" w:rsidRDefault="006A5690" w:rsidP="003103E8">
      <w:pPr>
        <w:rPr>
          <w:rFonts w:ascii="Arial" w:eastAsia="Arial" w:hAnsi="Arial" w:cs="Arial"/>
          <w:b/>
        </w:rPr>
      </w:pPr>
      <w:bookmarkStart w:id="0" w:name="_GoBack"/>
      <w:bookmarkEnd w:id="0"/>
    </w:p>
    <w:sectPr w:rsidR="006A5690" w:rsidSect="004D78C2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D6E4D" w14:textId="77777777" w:rsidR="00B06C4B" w:rsidRDefault="00B06C4B" w:rsidP="004D78C2">
      <w:pPr>
        <w:spacing w:after="0" w:line="240" w:lineRule="auto"/>
      </w:pPr>
      <w:r>
        <w:separator/>
      </w:r>
    </w:p>
  </w:endnote>
  <w:endnote w:type="continuationSeparator" w:id="0">
    <w:p w14:paraId="1E61F5EE" w14:textId="77777777" w:rsidR="00B06C4B" w:rsidRDefault="00B06C4B" w:rsidP="004D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EAF8C" w14:textId="77777777" w:rsidR="00B06C4B" w:rsidRDefault="00B06C4B" w:rsidP="004D78C2">
      <w:pPr>
        <w:spacing w:after="0" w:line="240" w:lineRule="auto"/>
      </w:pPr>
      <w:r>
        <w:separator/>
      </w:r>
    </w:p>
  </w:footnote>
  <w:footnote w:type="continuationSeparator" w:id="0">
    <w:p w14:paraId="36B72BA2" w14:textId="77777777" w:rsidR="00B06C4B" w:rsidRDefault="00B06C4B" w:rsidP="004D78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347"/>
    <w:rsid w:val="00001095"/>
    <w:rsid w:val="00004E38"/>
    <w:rsid w:val="00006D4A"/>
    <w:rsid w:val="00011513"/>
    <w:rsid w:val="0003428E"/>
    <w:rsid w:val="00041368"/>
    <w:rsid w:val="00046BDF"/>
    <w:rsid w:val="000544EB"/>
    <w:rsid w:val="0008106D"/>
    <w:rsid w:val="000835B9"/>
    <w:rsid w:val="00095BAD"/>
    <w:rsid w:val="000A13DC"/>
    <w:rsid w:val="000A7841"/>
    <w:rsid w:val="000D472B"/>
    <w:rsid w:val="000D6223"/>
    <w:rsid w:val="000E1A79"/>
    <w:rsid w:val="000F20CC"/>
    <w:rsid w:val="00104669"/>
    <w:rsid w:val="00110CC8"/>
    <w:rsid w:val="001169B3"/>
    <w:rsid w:val="00121B47"/>
    <w:rsid w:val="00143664"/>
    <w:rsid w:val="00144301"/>
    <w:rsid w:val="0015264B"/>
    <w:rsid w:val="001542A0"/>
    <w:rsid w:val="00163A47"/>
    <w:rsid w:val="001676B7"/>
    <w:rsid w:val="00174C08"/>
    <w:rsid w:val="0017721E"/>
    <w:rsid w:val="001847A2"/>
    <w:rsid w:val="0018610E"/>
    <w:rsid w:val="00194C8E"/>
    <w:rsid w:val="001A1187"/>
    <w:rsid w:val="001A606B"/>
    <w:rsid w:val="001B025E"/>
    <w:rsid w:val="001B29E1"/>
    <w:rsid w:val="001C4A80"/>
    <w:rsid w:val="001E3C43"/>
    <w:rsid w:val="001F2334"/>
    <w:rsid w:val="001F6FAC"/>
    <w:rsid w:val="002218C9"/>
    <w:rsid w:val="00246F03"/>
    <w:rsid w:val="00263FAD"/>
    <w:rsid w:val="00266A03"/>
    <w:rsid w:val="00270CE2"/>
    <w:rsid w:val="002A12E9"/>
    <w:rsid w:val="002A41C2"/>
    <w:rsid w:val="002C51E9"/>
    <w:rsid w:val="002E13B2"/>
    <w:rsid w:val="002E3C1F"/>
    <w:rsid w:val="002F0120"/>
    <w:rsid w:val="00301F5D"/>
    <w:rsid w:val="00302669"/>
    <w:rsid w:val="003103E8"/>
    <w:rsid w:val="00322F44"/>
    <w:rsid w:val="00357FC6"/>
    <w:rsid w:val="0039526E"/>
    <w:rsid w:val="003974CF"/>
    <w:rsid w:val="003A4E14"/>
    <w:rsid w:val="003A68C9"/>
    <w:rsid w:val="003B445A"/>
    <w:rsid w:val="003C10AC"/>
    <w:rsid w:val="003C1E32"/>
    <w:rsid w:val="003C2B74"/>
    <w:rsid w:val="003C69AE"/>
    <w:rsid w:val="003D4C98"/>
    <w:rsid w:val="003E181C"/>
    <w:rsid w:val="003E6519"/>
    <w:rsid w:val="0040281A"/>
    <w:rsid w:val="0040642F"/>
    <w:rsid w:val="004075FF"/>
    <w:rsid w:val="004141E5"/>
    <w:rsid w:val="004163C7"/>
    <w:rsid w:val="00443D1C"/>
    <w:rsid w:val="004521C3"/>
    <w:rsid w:val="0046027F"/>
    <w:rsid w:val="004643E6"/>
    <w:rsid w:val="0046735C"/>
    <w:rsid w:val="00475812"/>
    <w:rsid w:val="00482BBF"/>
    <w:rsid w:val="00484F5F"/>
    <w:rsid w:val="00492578"/>
    <w:rsid w:val="004959D2"/>
    <w:rsid w:val="004A2632"/>
    <w:rsid w:val="004B3F45"/>
    <w:rsid w:val="004C5B64"/>
    <w:rsid w:val="004C6C46"/>
    <w:rsid w:val="004C6EAA"/>
    <w:rsid w:val="004D78C2"/>
    <w:rsid w:val="004E5D34"/>
    <w:rsid w:val="004E6A0D"/>
    <w:rsid w:val="004F3D58"/>
    <w:rsid w:val="00504960"/>
    <w:rsid w:val="0050672D"/>
    <w:rsid w:val="00512C82"/>
    <w:rsid w:val="005238E2"/>
    <w:rsid w:val="005353DA"/>
    <w:rsid w:val="00537F49"/>
    <w:rsid w:val="00542B6A"/>
    <w:rsid w:val="00576DE0"/>
    <w:rsid w:val="00581F14"/>
    <w:rsid w:val="005B74CD"/>
    <w:rsid w:val="005C4228"/>
    <w:rsid w:val="005C66E6"/>
    <w:rsid w:val="005D1B5B"/>
    <w:rsid w:val="005E0C27"/>
    <w:rsid w:val="00603E17"/>
    <w:rsid w:val="00610095"/>
    <w:rsid w:val="00615916"/>
    <w:rsid w:val="0062466D"/>
    <w:rsid w:val="00624C68"/>
    <w:rsid w:val="0063002C"/>
    <w:rsid w:val="00651CA0"/>
    <w:rsid w:val="00664D4B"/>
    <w:rsid w:val="006A10BA"/>
    <w:rsid w:val="006A5690"/>
    <w:rsid w:val="006C6C43"/>
    <w:rsid w:val="006F1BA4"/>
    <w:rsid w:val="006F6753"/>
    <w:rsid w:val="00721CBC"/>
    <w:rsid w:val="007236BE"/>
    <w:rsid w:val="007249C9"/>
    <w:rsid w:val="00730EFC"/>
    <w:rsid w:val="007427BD"/>
    <w:rsid w:val="007458ED"/>
    <w:rsid w:val="00745DC2"/>
    <w:rsid w:val="00746EA4"/>
    <w:rsid w:val="0076015F"/>
    <w:rsid w:val="0076577A"/>
    <w:rsid w:val="007757F8"/>
    <w:rsid w:val="007A0F30"/>
    <w:rsid w:val="007B1925"/>
    <w:rsid w:val="007B2CAC"/>
    <w:rsid w:val="007B44D1"/>
    <w:rsid w:val="007D426E"/>
    <w:rsid w:val="007E2960"/>
    <w:rsid w:val="007E6235"/>
    <w:rsid w:val="007E701B"/>
    <w:rsid w:val="007F1F05"/>
    <w:rsid w:val="007F6EB2"/>
    <w:rsid w:val="00814D30"/>
    <w:rsid w:val="008150FD"/>
    <w:rsid w:val="00833641"/>
    <w:rsid w:val="00837D10"/>
    <w:rsid w:val="00841502"/>
    <w:rsid w:val="00853E23"/>
    <w:rsid w:val="008623A4"/>
    <w:rsid w:val="008B17A9"/>
    <w:rsid w:val="008C0D26"/>
    <w:rsid w:val="008C70EE"/>
    <w:rsid w:val="008C7C0D"/>
    <w:rsid w:val="008D2F35"/>
    <w:rsid w:val="008E6128"/>
    <w:rsid w:val="008F6017"/>
    <w:rsid w:val="00905E2B"/>
    <w:rsid w:val="009231CD"/>
    <w:rsid w:val="00927926"/>
    <w:rsid w:val="009317AA"/>
    <w:rsid w:val="0094700D"/>
    <w:rsid w:val="00951024"/>
    <w:rsid w:val="00966DE9"/>
    <w:rsid w:val="009969F4"/>
    <w:rsid w:val="009A1FB3"/>
    <w:rsid w:val="009A2B72"/>
    <w:rsid w:val="009A7E46"/>
    <w:rsid w:val="009B22DC"/>
    <w:rsid w:val="009B4EE2"/>
    <w:rsid w:val="009B5C95"/>
    <w:rsid w:val="009B6E8E"/>
    <w:rsid w:val="009C2825"/>
    <w:rsid w:val="009D0288"/>
    <w:rsid w:val="009D3780"/>
    <w:rsid w:val="009E2F33"/>
    <w:rsid w:val="009F63EF"/>
    <w:rsid w:val="00A03F67"/>
    <w:rsid w:val="00A429D7"/>
    <w:rsid w:val="00A449C8"/>
    <w:rsid w:val="00A47CFD"/>
    <w:rsid w:val="00A7411F"/>
    <w:rsid w:val="00A75F07"/>
    <w:rsid w:val="00A97118"/>
    <w:rsid w:val="00AA4966"/>
    <w:rsid w:val="00AB196B"/>
    <w:rsid w:val="00AB49F8"/>
    <w:rsid w:val="00AD6347"/>
    <w:rsid w:val="00AE1D3B"/>
    <w:rsid w:val="00AF513F"/>
    <w:rsid w:val="00AF734F"/>
    <w:rsid w:val="00B01428"/>
    <w:rsid w:val="00B01A77"/>
    <w:rsid w:val="00B06C4B"/>
    <w:rsid w:val="00B07A48"/>
    <w:rsid w:val="00B261F8"/>
    <w:rsid w:val="00B26A89"/>
    <w:rsid w:val="00B5040C"/>
    <w:rsid w:val="00B5268B"/>
    <w:rsid w:val="00B5390D"/>
    <w:rsid w:val="00B5623B"/>
    <w:rsid w:val="00B60D38"/>
    <w:rsid w:val="00B61C69"/>
    <w:rsid w:val="00B639CC"/>
    <w:rsid w:val="00B66CCB"/>
    <w:rsid w:val="00B74B7E"/>
    <w:rsid w:val="00B834C0"/>
    <w:rsid w:val="00B93B61"/>
    <w:rsid w:val="00B94A58"/>
    <w:rsid w:val="00BA442A"/>
    <w:rsid w:val="00BB43F0"/>
    <w:rsid w:val="00BD20FD"/>
    <w:rsid w:val="00BE55F4"/>
    <w:rsid w:val="00BF200B"/>
    <w:rsid w:val="00BF28B5"/>
    <w:rsid w:val="00BF5ECE"/>
    <w:rsid w:val="00C144FB"/>
    <w:rsid w:val="00C14513"/>
    <w:rsid w:val="00C20558"/>
    <w:rsid w:val="00C36A9F"/>
    <w:rsid w:val="00C6780A"/>
    <w:rsid w:val="00C97C93"/>
    <w:rsid w:val="00CA543E"/>
    <w:rsid w:val="00CB7A8A"/>
    <w:rsid w:val="00CC5E1D"/>
    <w:rsid w:val="00CD1610"/>
    <w:rsid w:val="00CD78B1"/>
    <w:rsid w:val="00CE41C3"/>
    <w:rsid w:val="00CF738F"/>
    <w:rsid w:val="00D04875"/>
    <w:rsid w:val="00D10D2B"/>
    <w:rsid w:val="00D23525"/>
    <w:rsid w:val="00D257DB"/>
    <w:rsid w:val="00D3312C"/>
    <w:rsid w:val="00D41B69"/>
    <w:rsid w:val="00D45BF5"/>
    <w:rsid w:val="00D4752E"/>
    <w:rsid w:val="00D52FBC"/>
    <w:rsid w:val="00D5530A"/>
    <w:rsid w:val="00D67039"/>
    <w:rsid w:val="00D73FB0"/>
    <w:rsid w:val="00D7616E"/>
    <w:rsid w:val="00D81F18"/>
    <w:rsid w:val="00D8349F"/>
    <w:rsid w:val="00D847EC"/>
    <w:rsid w:val="00D85DD4"/>
    <w:rsid w:val="00D9756F"/>
    <w:rsid w:val="00DB57B1"/>
    <w:rsid w:val="00DB6435"/>
    <w:rsid w:val="00DC6354"/>
    <w:rsid w:val="00DE0343"/>
    <w:rsid w:val="00DE422D"/>
    <w:rsid w:val="00DF1630"/>
    <w:rsid w:val="00DF47E1"/>
    <w:rsid w:val="00E01E64"/>
    <w:rsid w:val="00E14770"/>
    <w:rsid w:val="00E156A4"/>
    <w:rsid w:val="00E20DB2"/>
    <w:rsid w:val="00E24CB5"/>
    <w:rsid w:val="00E25FBB"/>
    <w:rsid w:val="00E613CA"/>
    <w:rsid w:val="00E72F21"/>
    <w:rsid w:val="00E76449"/>
    <w:rsid w:val="00E96448"/>
    <w:rsid w:val="00EB455A"/>
    <w:rsid w:val="00EB486F"/>
    <w:rsid w:val="00EC077D"/>
    <w:rsid w:val="00ED05C6"/>
    <w:rsid w:val="00EE0CF8"/>
    <w:rsid w:val="00EE0EEB"/>
    <w:rsid w:val="00EE570E"/>
    <w:rsid w:val="00EF191C"/>
    <w:rsid w:val="00F321D8"/>
    <w:rsid w:val="00F37023"/>
    <w:rsid w:val="00F40812"/>
    <w:rsid w:val="00F4581A"/>
    <w:rsid w:val="00F551BA"/>
    <w:rsid w:val="00F6757C"/>
    <w:rsid w:val="00F752FE"/>
    <w:rsid w:val="00F87AB0"/>
    <w:rsid w:val="00F907DB"/>
    <w:rsid w:val="00F908E0"/>
    <w:rsid w:val="00FC5F65"/>
    <w:rsid w:val="00FD7CCC"/>
    <w:rsid w:val="00FD7CDF"/>
    <w:rsid w:val="00FF2C6E"/>
    <w:rsid w:val="00FF6870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D6C39"/>
  <w15:chartTrackingRefBased/>
  <w15:docId w15:val="{CB505FF0-D776-482A-B2E0-FA5D399B6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347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AD6347"/>
    <w:pPr>
      <w:keepNext/>
      <w:keepLines/>
      <w:spacing w:after="0"/>
      <w:ind w:left="1148" w:hanging="10"/>
      <w:outlineLvl w:val="0"/>
    </w:pPr>
    <w:rPr>
      <w:rFonts w:ascii="Arial" w:eastAsia="Arial" w:hAnsi="Arial" w:cs="Arial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D6347"/>
    <w:rPr>
      <w:rFonts w:ascii="Arial" w:eastAsia="Arial" w:hAnsi="Arial" w:cs="Arial"/>
      <w:b/>
      <w:color w:val="000000"/>
      <w:sz w:val="24"/>
      <w:lang w:eastAsia="fr-FR"/>
    </w:rPr>
  </w:style>
  <w:style w:type="table" w:customStyle="1" w:styleId="TableGrid">
    <w:name w:val="TableGrid"/>
    <w:rsid w:val="00AD6347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Grilledutableau">
    <w:name w:val="Table Grid"/>
    <w:basedOn w:val="TableauNormal"/>
    <w:uiPriority w:val="39"/>
    <w:rsid w:val="000544EB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4D7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D78C2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nhideWhenUsed/>
    <w:rsid w:val="004D78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4D78C2"/>
    <w:rPr>
      <w:rFonts w:ascii="Calibri" w:eastAsia="Calibri" w:hAnsi="Calibri" w:cs="Calibri"/>
      <w:color w:val="000000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4959D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959D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959D2"/>
    <w:rPr>
      <w:rFonts w:ascii="Calibri" w:eastAsia="Calibri" w:hAnsi="Calibri" w:cs="Calibri"/>
      <w:color w:val="000000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959D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959D2"/>
    <w:rPr>
      <w:rFonts w:ascii="Calibri" w:eastAsia="Calibri" w:hAnsi="Calibri" w:cs="Calibri"/>
      <w:b/>
      <w:bCs/>
      <w:color w:val="000000"/>
      <w:sz w:val="20"/>
      <w:szCs w:val="20"/>
      <w:lang w:eastAsia="fr-FR"/>
    </w:rPr>
  </w:style>
  <w:style w:type="paragraph" w:styleId="Rvision">
    <w:name w:val="Revision"/>
    <w:hidden/>
    <w:uiPriority w:val="99"/>
    <w:semiHidden/>
    <w:rsid w:val="004959D2"/>
    <w:pPr>
      <w:spacing w:after="0" w:line="240" w:lineRule="auto"/>
    </w:pPr>
    <w:rPr>
      <w:rFonts w:ascii="Calibri" w:eastAsia="Calibri" w:hAnsi="Calibri" w:cs="Calibri"/>
      <w:color w:val="00000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5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59D2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">
    <w:name w:val="Body Text"/>
    <w:basedOn w:val="Normal"/>
    <w:link w:val="CorpsdetexteCar"/>
    <w:semiHidden/>
    <w:rsid w:val="00270CE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4"/>
    </w:rPr>
  </w:style>
  <w:style w:type="character" w:customStyle="1" w:styleId="CorpsdetexteCar">
    <w:name w:val="Corps de texte Car"/>
    <w:basedOn w:val="Policepardfaut"/>
    <w:link w:val="Corpsdetexte"/>
    <w:semiHidden/>
    <w:rsid w:val="00270CE2"/>
    <w:rPr>
      <w:rFonts w:ascii="Times New Roman" w:eastAsia="Times New Roman" w:hAnsi="Times New Roman" w:cs="Times New Roman"/>
      <w:b/>
      <w:bCs/>
      <w:sz w:val="28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56870-E02D-4FE5-BF06-A630BD8FF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DGESS ZONGO</cp:lastModifiedBy>
  <cp:revision>3</cp:revision>
  <dcterms:created xsi:type="dcterms:W3CDTF">2023-11-27T13:00:00Z</dcterms:created>
  <dcterms:modified xsi:type="dcterms:W3CDTF">2023-11-27T20:57:00Z</dcterms:modified>
</cp:coreProperties>
</file>